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1D" w:rsidRDefault="00260705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E62B0D">
        <w:rPr>
          <w:rFonts w:asciiTheme="majorEastAsia" w:eastAsiaTheme="majorEastAsia" w:hAnsiTheme="majorEastAsia" w:hint="eastAsia"/>
        </w:rPr>
        <w:t xml:space="preserve">　　年　　月　　日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:rsidR="00E62B0D" w:rsidRDefault="009C1E65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館　長　森本　真</w:t>
      </w:r>
      <w:r w:rsidR="00F90A07">
        <w:rPr>
          <w:rFonts w:asciiTheme="majorEastAsia" w:eastAsiaTheme="majorEastAsia" w:hAnsiTheme="majorEastAsia" w:hint="eastAsia"/>
        </w:rPr>
        <w:t xml:space="preserve">　様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施設名　　　　　　　　　　　　印</w:t>
      </w: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施設長名</w:t>
      </w:r>
    </w:p>
    <w:p w:rsidR="00E62B0D" w:rsidRDefault="00F90A07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  <w:r w:rsidRPr="00E62B0D">
        <w:rPr>
          <w:rFonts w:asciiTheme="majorEastAsia" w:eastAsiaTheme="majorEastAsia" w:hAnsiTheme="majorEastAsia" w:hint="eastAsia"/>
          <w:sz w:val="36"/>
          <w:szCs w:val="36"/>
        </w:rPr>
        <w:t>施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設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明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徳島県立渦の道及び徳島県立大鳴門橋架橋記念館の入場に際し、減免の申請をお願いします。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平成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１．入所者（手帳をお持ちの方）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大　人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中高生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小学生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206772" w:rsidRDefault="009F1FED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２．入所者（手帳を</w:t>
      </w:r>
      <w:r w:rsidR="00206772">
        <w:rPr>
          <w:rFonts w:asciiTheme="majorEastAsia" w:eastAsiaTheme="majorEastAsia" w:hAnsiTheme="majorEastAsia" w:hint="eastAsia"/>
          <w:szCs w:val="21"/>
        </w:rPr>
        <w:t>お持ちでない方）　　大　人　　　　　　　　名</w:t>
      </w:r>
    </w:p>
    <w:p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中高生　　　　　　　　名</w:t>
      </w:r>
    </w:p>
    <w:p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小学生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３．介護者（ご家族・ボランティアなど）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４．引率者（施設職員）　　　　　　　　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※減免の対象者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・障がい者手帳の交付を受けている方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・療育手帳の交付を受けている方等</w:t>
      </w:r>
    </w:p>
    <w:p w:rsidR="00206772" w:rsidRP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減免対象者と同数の介護者は同額の減免が適応されます。</w:t>
      </w:r>
    </w:p>
    <w:sectPr w:rsidR="00206772" w:rsidRPr="00206772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0D"/>
    <w:rsid w:val="00206772"/>
    <w:rsid w:val="00260705"/>
    <w:rsid w:val="0037191D"/>
    <w:rsid w:val="007E0423"/>
    <w:rsid w:val="00951C87"/>
    <w:rsid w:val="009C1E65"/>
    <w:rsid w:val="009F1FED"/>
    <w:rsid w:val="00E62B0D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99466"/>
  <w15:docId w15:val="{74EF9441-1C67-4365-AA51-C6F8197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Windows ユーザー</cp:lastModifiedBy>
  <cp:revision>6</cp:revision>
  <dcterms:created xsi:type="dcterms:W3CDTF">2015-05-24T07:13:00Z</dcterms:created>
  <dcterms:modified xsi:type="dcterms:W3CDTF">2019-05-31T00:35:00Z</dcterms:modified>
</cp:coreProperties>
</file>